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СОВЕТ ДЕПУТАТОВ КОМИНТЕРНОВСКОГО СЕЛЬСОВЕТА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ВОЛЧИХИНСКОГО РАЙОНА АЛТАЙСКОГО КРАЯ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РЕШЕНИЕ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от  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.2024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№1</w:t>
      </w:r>
      <w:r w:rsidR="00C121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п. Коминтерн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Pr="00A31530" w:rsidRDefault="00A31530" w:rsidP="00E1499A">
      <w:pPr>
        <w:pStyle w:val="ConsNormal"/>
        <w:tabs>
          <w:tab w:val="left" w:pos="3240"/>
          <w:tab w:val="left" w:pos="3600"/>
        </w:tabs>
        <w:spacing w:line="276" w:lineRule="auto"/>
        <w:ind w:right="32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О внесении изменений в Решение Совета  депутатов Коминтерновского сельсовета Волчихинского района Алтайского края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1530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530"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53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Коминтерновский сельсовет Волчихинского района 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53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38CC" w:rsidRDefault="005A0A37" w:rsidP="005A0A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32A4D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Федеральным законом от 06 октября  2003  №131-ФЗ    «Об общих принципах   организации   местного  самоуправления   в  Российской  Федерации», </w:t>
      </w:r>
      <w:r w:rsidR="00A31530"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статьей 52 Устава муниципального образования Коминтерновский сельсовет Волчихинского района Алтайского края,  Совет депутатов Коминтерновского сельсовета  Волчихинского района Алтайского края </w:t>
      </w:r>
    </w:p>
    <w:p w:rsidR="00A31530" w:rsidRPr="00A31530" w:rsidRDefault="00A31530" w:rsidP="005A0A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>РЕШИЛ</w:t>
      </w:r>
      <w:proofErr w:type="gramStart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решение Совета депутатов Коминтерновского сельсовета</w:t>
      </w:r>
      <w:r w:rsidR="005A0A37">
        <w:rPr>
          <w:rFonts w:ascii="Times New Roman" w:hAnsi="Times New Roman" w:cs="Times New Roman"/>
          <w:sz w:val="28"/>
          <w:szCs w:val="28"/>
          <w:lang w:val="ru-RU"/>
        </w:rPr>
        <w:t xml:space="preserve"> Волчихинского района Алтайского края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муниципального образования Коминтерновский сельсовет Волчихинског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2024</w:t>
      </w:r>
      <w:r w:rsidR="005A0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год» (далее решение):</w:t>
      </w:r>
    </w:p>
    <w:p w:rsidR="00E1499A" w:rsidRPr="00E1499A" w:rsidRDefault="00A31530" w:rsidP="00E1499A">
      <w:pPr>
        <w:ind w:left="840"/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В пункте 1</w:t>
      </w:r>
      <w:r w:rsidR="00E1499A" w:rsidRPr="00E14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слова «прогнозируемый об</w:t>
      </w:r>
      <w:r w:rsidR="00E1499A">
        <w:rPr>
          <w:rFonts w:ascii="Times New Roman" w:hAnsi="Times New Roman" w:cs="Times New Roman"/>
          <w:sz w:val="28"/>
          <w:szCs w:val="28"/>
          <w:lang w:val="ru-RU"/>
        </w:rPr>
        <w:t>щий объем доходов бюджета</w:t>
      </w:r>
    </w:p>
    <w:p w:rsidR="00A31530" w:rsidRPr="00A31530" w:rsidRDefault="00A31530" w:rsidP="00E149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в сумме 1 </w:t>
      </w:r>
      <w:r>
        <w:rPr>
          <w:rFonts w:ascii="Times New Roman" w:hAnsi="Times New Roman" w:cs="Times New Roman"/>
          <w:sz w:val="28"/>
          <w:szCs w:val="28"/>
          <w:lang w:val="ru-RU"/>
        </w:rPr>
        <w:t>442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 xml:space="preserve"> 054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A3153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31530">
        <w:rPr>
          <w:rFonts w:ascii="Times New Roman" w:hAnsi="Times New Roman" w:cs="Times New Roman"/>
          <w:sz w:val="28"/>
          <w:szCs w:val="28"/>
          <w:lang w:val="ru-RU"/>
        </w:rPr>
        <w:t>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» заменить словами «прогнозируемый общий объем доходов бюджета поселения в сумме  2 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527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х из других бюджетов, в сумме 2 139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»;       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   слова «общий объем расходов бюджета поселения в сумме 1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 442,3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«общий объем расходов бюджета поселения в сумме </w:t>
      </w:r>
      <w:r w:rsidR="00B66F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1530">
        <w:rPr>
          <w:rFonts w:ascii="Times New Roman" w:hAnsi="Times New Roman" w:cs="Times New Roman"/>
          <w:sz w:val="28"/>
          <w:szCs w:val="28"/>
        </w:rPr>
        <w:t> 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527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41FB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proofErr w:type="spellEnd"/>
      <w:r w:rsidRPr="00A3153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№2,3,4 к решению изложить в новой редакции (прилагаются)  </w:t>
      </w:r>
    </w:p>
    <w:p w:rsidR="00A31530" w:rsidRPr="00A31530" w:rsidRDefault="00A31530" w:rsidP="00A315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530" w:rsidRDefault="00A31530" w:rsidP="00A31530">
      <w:pPr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A31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530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A31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А. </w:t>
      </w:r>
      <w:proofErr w:type="spellStart"/>
      <w:r w:rsidRPr="00A31530">
        <w:rPr>
          <w:rFonts w:ascii="Times New Roman" w:hAnsi="Times New Roman" w:cs="Times New Roman"/>
          <w:sz w:val="28"/>
          <w:szCs w:val="28"/>
        </w:rPr>
        <w:t>Франк</w:t>
      </w:r>
      <w:proofErr w:type="spellEnd"/>
      <w:r w:rsidRPr="00A315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38CC" w:rsidRDefault="008C38CC" w:rsidP="00A315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E6BFF">
        <w:tc>
          <w:tcPr>
            <w:tcW w:w="2500" w:type="pct"/>
          </w:tcPr>
          <w:p w:rsidR="008E6BFF" w:rsidRDefault="008E6BFF"/>
        </w:tc>
        <w:tc>
          <w:tcPr>
            <w:tcW w:w="2500" w:type="pct"/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E6BFF" w:rsidRPr="00E1499A">
        <w:tc>
          <w:tcPr>
            <w:tcW w:w="2500" w:type="pct"/>
          </w:tcPr>
          <w:p w:rsidR="008E6BFF" w:rsidRDefault="008E6BFF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A31530" w:rsidRPr="00D849C0" w:rsidTr="00A31530">
              <w:tc>
                <w:tcPr>
                  <w:tcW w:w="2500" w:type="pct"/>
                </w:tcPr>
                <w:p w:rsidR="00A31530" w:rsidRPr="00D849C0" w:rsidRDefault="00A31530" w:rsidP="00CE41FB">
                  <w:pPr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от </w:t>
                  </w:r>
                  <w:r w:rsidR="00CE41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.0</w:t>
                  </w:r>
                  <w:r w:rsidR="00CE41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.2024 № 1</w:t>
                  </w:r>
                  <w:r w:rsidR="005F5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A31530" w:rsidRPr="00E1499A" w:rsidTr="00A31530">
              <w:tc>
                <w:tcPr>
                  <w:tcW w:w="2500" w:type="pct"/>
                </w:tcPr>
                <w:p w:rsidR="00A31530" w:rsidRPr="00BF5CC1" w:rsidRDefault="00A31530" w:rsidP="00B66F53">
                  <w:pPr>
                    <w:rPr>
                      <w:lang w:val="ru-RU"/>
                    </w:rPr>
                  </w:pP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«О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внесении изменений</w:t>
                  </w:r>
                  <w:r w:rsidR="00B66F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в решение Совета депутатов </w:t>
                  </w:r>
                  <w:r w:rsidR="00B66F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Коминтерновского сельсовета Волчихинского района Алтайского края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от 22.12.2023 № 23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«О 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бюджете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Коминтерновский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сельсовет Волчихинского района Алтайского края на 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Pr="00BF5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год»</w:t>
                  </w:r>
                </w:p>
              </w:tc>
            </w:tr>
          </w:tbl>
          <w:p w:rsidR="008E6BFF" w:rsidRPr="00A31530" w:rsidRDefault="008E6BFF">
            <w:pPr>
              <w:rPr>
                <w:lang w:val="ru-RU"/>
              </w:rPr>
            </w:pPr>
          </w:p>
        </w:tc>
      </w:tr>
      <w:tr w:rsidR="008E6BFF" w:rsidRPr="00E1499A">
        <w:tc>
          <w:tcPr>
            <w:tcW w:w="2500" w:type="pct"/>
          </w:tcPr>
          <w:p w:rsidR="008E6BFF" w:rsidRPr="00A31530" w:rsidRDefault="008E6BF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rPr>
                <w:lang w:val="ru-RU"/>
              </w:rPr>
            </w:pPr>
          </w:p>
        </w:tc>
      </w:tr>
    </w:tbl>
    <w:p w:rsidR="008E6BFF" w:rsidRPr="006746B3" w:rsidRDefault="008E6BFF">
      <w:pPr>
        <w:rPr>
          <w:lang w:val="ru-RU"/>
        </w:rPr>
      </w:pPr>
    </w:p>
    <w:p w:rsidR="008E6BFF" w:rsidRPr="006746B3" w:rsidRDefault="006746B3">
      <w:pPr>
        <w:jc w:val="center"/>
        <w:rPr>
          <w:lang w:val="ru-RU"/>
        </w:rPr>
      </w:pPr>
      <w:r w:rsidRPr="006746B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0E0A0B" w:rsidRDefault="000E0A0B" w:rsidP="000E0A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794,1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jc w:val="left"/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0E0A0B" w:rsidRDefault="000E0A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504,2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0E0A0B" w:rsidRDefault="000E0A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289,8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jc w:val="left"/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5A0A37" w:rsidRDefault="005A0A37" w:rsidP="005A0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jc w:val="left"/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A0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5A0A37" w:rsidRDefault="000E0A0B" w:rsidP="005A0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1303,75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5A0A37" w:rsidRDefault="000E0A0B" w:rsidP="005A0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1203,15</w:t>
            </w:r>
          </w:p>
        </w:tc>
      </w:tr>
      <w:tr w:rsidR="005A0A37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A37" w:rsidRPr="005A0A37" w:rsidRDefault="005A0A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A37" w:rsidRPr="005A0A37" w:rsidRDefault="005A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A37" w:rsidRDefault="000E0A0B" w:rsidP="000E0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8E6BFF" w:rsidTr="00B66F5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 w:rsidP="00636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E0A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0A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3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E0A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7,95</w:t>
            </w:r>
          </w:p>
        </w:tc>
      </w:tr>
    </w:tbl>
    <w:p w:rsidR="008E6BFF" w:rsidRDefault="008E6BFF">
      <w:pPr>
        <w:sectPr w:rsidR="008E6BFF" w:rsidSect="00B66F53">
          <w:pgSz w:w="11905" w:h="16837"/>
          <w:pgMar w:top="873" w:right="873" w:bottom="873" w:left="2007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E6BFF" w:rsidTr="00A31530">
        <w:tc>
          <w:tcPr>
            <w:tcW w:w="2498" w:type="pct"/>
          </w:tcPr>
          <w:p w:rsidR="008E6BFF" w:rsidRDefault="008E6BFF">
            <w:pPr>
              <w:jc w:val="left"/>
            </w:pPr>
          </w:p>
        </w:tc>
        <w:tc>
          <w:tcPr>
            <w:tcW w:w="2499" w:type="pct"/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3" w:type="pct"/>
          </w:tcPr>
          <w:p w:rsidR="008E6BFF" w:rsidRDefault="008E6BFF">
            <w:pPr>
              <w:jc w:val="left"/>
            </w:pPr>
          </w:p>
        </w:tc>
      </w:tr>
      <w:tr w:rsidR="00A31530" w:rsidRPr="00E1499A" w:rsidTr="00A31530">
        <w:tc>
          <w:tcPr>
            <w:tcW w:w="2498" w:type="pct"/>
          </w:tcPr>
          <w:p w:rsidR="00A31530" w:rsidRDefault="00A31530" w:rsidP="00A31530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1"/>
            </w:tblGrid>
            <w:tr w:rsidR="00A31530" w:rsidRPr="00E1499A" w:rsidTr="00A31530"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1"/>
                  </w:tblGrid>
                  <w:tr w:rsidR="00B66F53" w:rsidRPr="00D849C0" w:rsidTr="00CE41FB">
                    <w:tc>
                      <w:tcPr>
                        <w:tcW w:w="2500" w:type="pct"/>
                      </w:tcPr>
                      <w:p w:rsidR="00B66F53" w:rsidRPr="00D849C0" w:rsidRDefault="00B66F53" w:rsidP="00CE41F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 решению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от </w:t>
                        </w:r>
                        <w:r w:rsidR="00CE41F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.0</w:t>
                        </w:r>
                        <w:r w:rsidR="00CE41F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.2024 № 1</w:t>
                        </w:r>
                        <w:r w:rsidR="005F59D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B66F53" w:rsidRPr="00E1499A" w:rsidTr="00CE41FB">
                    <w:tc>
                      <w:tcPr>
                        <w:tcW w:w="2500" w:type="pct"/>
                      </w:tcPr>
                      <w:p w:rsidR="00B66F53" w:rsidRPr="00BF5CC1" w:rsidRDefault="00B66F53" w:rsidP="00B66F53">
                        <w:pPr>
                          <w:rPr>
                            <w:lang w:val="ru-RU"/>
                          </w:rPr>
                        </w:pP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«О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внесении изменений в решение Совета депутатов Коминтерновского сельсовета Волчихинского района Алтайского края от 22.12.2023 № 23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«О 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бюджете муниципального образования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Коминтерновский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сельсовет Волчихинского района Алтайского края на 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год»</w:t>
                        </w:r>
                      </w:p>
                    </w:tc>
                  </w:tr>
                </w:tbl>
                <w:p w:rsidR="00A31530" w:rsidRPr="00D849C0" w:rsidRDefault="00A31530" w:rsidP="00A31530">
                  <w:pPr>
                    <w:rPr>
                      <w:lang w:val="ru-RU"/>
                    </w:rPr>
                  </w:pPr>
                </w:p>
              </w:tc>
            </w:tr>
            <w:tr w:rsidR="00A31530" w:rsidRPr="00E1499A" w:rsidTr="00A31530">
              <w:tc>
                <w:tcPr>
                  <w:tcW w:w="2500" w:type="pct"/>
                </w:tcPr>
                <w:p w:rsidR="00A31530" w:rsidRPr="00BF5CC1" w:rsidRDefault="00A31530" w:rsidP="00A31530">
                  <w:pPr>
                    <w:rPr>
                      <w:lang w:val="ru-RU"/>
                    </w:rPr>
                  </w:pPr>
                </w:p>
              </w:tc>
            </w:tr>
          </w:tbl>
          <w:p w:rsidR="00A31530" w:rsidRPr="00A31530" w:rsidRDefault="00A31530" w:rsidP="00A31530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A31530" w:rsidRPr="00A31530" w:rsidRDefault="00A31530" w:rsidP="00A31530">
            <w:pPr>
              <w:jc w:val="left"/>
              <w:rPr>
                <w:lang w:val="ru-RU"/>
              </w:rPr>
            </w:pPr>
          </w:p>
        </w:tc>
      </w:tr>
      <w:tr w:rsidR="00A31530" w:rsidRPr="00E1499A" w:rsidTr="00A31530">
        <w:tc>
          <w:tcPr>
            <w:tcW w:w="2498" w:type="pct"/>
          </w:tcPr>
          <w:p w:rsidR="00A31530" w:rsidRPr="00A31530" w:rsidRDefault="00A31530" w:rsidP="00A31530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A31530" w:rsidRPr="00A31530" w:rsidRDefault="00A31530" w:rsidP="00A31530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A31530" w:rsidRPr="006746B3" w:rsidRDefault="00A31530" w:rsidP="00A31530">
            <w:pPr>
              <w:jc w:val="left"/>
              <w:rPr>
                <w:lang w:val="ru-RU"/>
              </w:rPr>
            </w:pPr>
          </w:p>
        </w:tc>
      </w:tr>
      <w:tr w:rsidR="008E6BFF" w:rsidRPr="00E1499A" w:rsidTr="00A31530">
        <w:trPr>
          <w:gridAfter w:val="1"/>
          <w:wAfter w:w="3" w:type="pct"/>
        </w:trPr>
        <w:tc>
          <w:tcPr>
            <w:tcW w:w="2498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1499A" w:rsidTr="00A31530">
        <w:trPr>
          <w:gridAfter w:val="1"/>
          <w:wAfter w:w="3" w:type="pct"/>
        </w:trPr>
        <w:tc>
          <w:tcPr>
            <w:tcW w:w="2498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  <w:bookmarkStart w:id="0" w:name="_GoBack"/>
            <w:bookmarkEnd w:id="0"/>
          </w:p>
        </w:tc>
      </w:tr>
      <w:tr w:rsidR="008E6BFF" w:rsidRPr="00E1499A" w:rsidTr="00A31530">
        <w:trPr>
          <w:gridAfter w:val="1"/>
          <w:wAfter w:w="3" w:type="pct"/>
        </w:trPr>
        <w:tc>
          <w:tcPr>
            <w:tcW w:w="2498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</w:tbl>
    <w:p w:rsidR="008E6BFF" w:rsidRPr="006746B3" w:rsidRDefault="006746B3" w:rsidP="00B66F53">
      <w:pPr>
        <w:jc w:val="center"/>
        <w:rPr>
          <w:lang w:val="ru-RU"/>
        </w:rPr>
      </w:pPr>
      <w:r w:rsidRPr="006746B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82"/>
        <w:gridCol w:w="957"/>
        <w:gridCol w:w="1964"/>
        <w:gridCol w:w="666"/>
        <w:gridCol w:w="1110"/>
      </w:tblGrid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36D3E" w:rsidRDefault="0057292E" w:rsidP="00636D3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527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36D3E" w:rsidRDefault="0063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794,1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36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504,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36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36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36D3E" w:rsidRDefault="0063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240,9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36D3E" w:rsidRDefault="0063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216,5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36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36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468B0" w:rsidP="008468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468B0" w:rsidP="008468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468B0" w:rsidP="008468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468B0" w:rsidP="008468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8468B0" w:rsidRDefault="008468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133,8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468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153,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rPr>
          <w:trHeight w:val="1367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572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BFF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4E5961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1303,75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4E5961" w:rsidRDefault="004E5961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F5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4E5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F5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5961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5F59DB">
            <w:pPr>
              <w:jc w:val="center"/>
            </w:pP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5F5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F5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34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F59DB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6746B3" w:rsidRDefault="005F59DB" w:rsidP="005F59DB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 w:rsidRPr="00D2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1203,15</w:t>
            </w:r>
          </w:p>
        </w:tc>
      </w:tr>
      <w:tr w:rsidR="005F59DB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FF6943" w:rsidP="005F59DB">
            <w:pPr>
              <w:jc w:val="center"/>
            </w:pPr>
            <w:r w:rsidRPr="00D2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017</w:t>
            </w:r>
            <w:r w:rsidRPr="00D2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5F59DB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6746B3" w:rsidRDefault="005F59DB" w:rsidP="005F59DB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5F59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Default="005F59DB" w:rsidP="00FF6943">
            <w:pPr>
              <w:jc w:val="center"/>
            </w:pPr>
            <w:r w:rsidRPr="00D2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017</w:t>
            </w:r>
            <w:r w:rsidRPr="00D2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854BFA" w:rsidRDefault="00FF6943" w:rsidP="00FF6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4B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303DEA" w:rsidRDefault="00FF6943" w:rsidP="00FF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185,65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4E5961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4E5961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4E5961" w:rsidRDefault="00FF6943" w:rsidP="00FF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4E5961" w:rsidRDefault="00FF6943" w:rsidP="00FF69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FF6943" w:rsidTr="0057292E"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F62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</w:tbl>
    <w:p w:rsidR="008E6BFF" w:rsidRDefault="008E6BFF"/>
    <w:p w:rsidR="008E6BFF" w:rsidRDefault="008E6BFF">
      <w:pPr>
        <w:sectPr w:rsidR="008E6B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E6BFF">
        <w:tc>
          <w:tcPr>
            <w:tcW w:w="2500" w:type="pct"/>
          </w:tcPr>
          <w:p w:rsidR="008E6BFF" w:rsidRDefault="008E6BFF">
            <w:pPr>
              <w:jc w:val="left"/>
            </w:pPr>
          </w:p>
        </w:tc>
        <w:tc>
          <w:tcPr>
            <w:tcW w:w="2500" w:type="pct"/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E6BFF" w:rsidRPr="00E1499A">
        <w:tc>
          <w:tcPr>
            <w:tcW w:w="2500" w:type="pct"/>
          </w:tcPr>
          <w:p w:rsidR="008E6BFF" w:rsidRDefault="008E6BFF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A31530" w:rsidRPr="00E1499A" w:rsidTr="00A31530"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B66F53" w:rsidRPr="00D849C0" w:rsidTr="00CE41FB">
                    <w:tc>
                      <w:tcPr>
                        <w:tcW w:w="2500" w:type="pct"/>
                      </w:tcPr>
                      <w:p w:rsidR="00B66F53" w:rsidRPr="00D849C0" w:rsidRDefault="00B66F53" w:rsidP="00CE41F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 решению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от </w:t>
                        </w:r>
                        <w:r w:rsidR="00CE41F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.0</w:t>
                        </w:r>
                        <w:r w:rsidR="00CE41F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.2024 № 1</w:t>
                        </w:r>
                        <w:r w:rsidR="005F59D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B66F53" w:rsidRPr="00E1499A" w:rsidTr="00CE41FB">
                    <w:tc>
                      <w:tcPr>
                        <w:tcW w:w="2500" w:type="pct"/>
                      </w:tcPr>
                      <w:p w:rsidR="00B66F53" w:rsidRPr="00BF5CC1" w:rsidRDefault="00B66F53" w:rsidP="00B66F53">
                        <w:pPr>
                          <w:rPr>
                            <w:lang w:val="ru-RU"/>
                          </w:rPr>
                        </w:pP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«О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внесении изменений в решение Совета депутатов Коминтерновского сельсовета Волчихинского района Алтайского края от 22.12.2023 № 23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«О 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бюджете муниципального образования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Коминтерновский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сельсовет Волчихинского района Алтайского края на 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 w:rsidRPr="00BF5C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год»</w:t>
                        </w:r>
                      </w:p>
                    </w:tc>
                  </w:tr>
                </w:tbl>
                <w:p w:rsidR="00A31530" w:rsidRPr="00D849C0" w:rsidRDefault="00A31530" w:rsidP="00A31530">
                  <w:pPr>
                    <w:rPr>
                      <w:lang w:val="ru-RU"/>
                    </w:rPr>
                  </w:pPr>
                </w:p>
              </w:tc>
            </w:tr>
            <w:tr w:rsidR="00A31530" w:rsidRPr="00E1499A" w:rsidTr="00A31530">
              <w:tc>
                <w:tcPr>
                  <w:tcW w:w="2500" w:type="pct"/>
                </w:tcPr>
                <w:p w:rsidR="00A31530" w:rsidRPr="00BF5CC1" w:rsidRDefault="00A31530" w:rsidP="00A31530">
                  <w:pPr>
                    <w:rPr>
                      <w:lang w:val="ru-RU"/>
                    </w:rPr>
                  </w:pPr>
                </w:p>
              </w:tc>
            </w:tr>
          </w:tbl>
          <w:p w:rsidR="008E6BFF" w:rsidRPr="006746B3" w:rsidRDefault="008E6BFF">
            <w:pPr>
              <w:rPr>
                <w:lang w:val="ru-RU"/>
              </w:rPr>
            </w:pPr>
          </w:p>
        </w:tc>
      </w:tr>
      <w:tr w:rsidR="008E6BFF" w:rsidRPr="00E1499A">
        <w:tc>
          <w:tcPr>
            <w:tcW w:w="2500" w:type="pct"/>
          </w:tcPr>
          <w:p w:rsidR="008E6BFF" w:rsidRPr="00A31530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rPr>
                <w:lang w:val="ru-RU"/>
              </w:rPr>
            </w:pPr>
          </w:p>
        </w:tc>
      </w:tr>
      <w:tr w:rsidR="008E6BFF" w:rsidRPr="00E1499A"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1499A"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  <w:tr w:rsidR="008E6BFF" w:rsidRPr="00E1499A"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E6BFF" w:rsidRPr="006746B3" w:rsidRDefault="008E6BFF">
            <w:pPr>
              <w:jc w:val="left"/>
              <w:rPr>
                <w:lang w:val="ru-RU"/>
              </w:rPr>
            </w:pPr>
          </w:p>
        </w:tc>
      </w:tr>
    </w:tbl>
    <w:p w:rsidR="008E6BFF" w:rsidRPr="006746B3" w:rsidRDefault="006746B3">
      <w:pPr>
        <w:jc w:val="center"/>
        <w:rPr>
          <w:lang w:val="ru-RU"/>
        </w:rPr>
      </w:pPr>
      <w:r w:rsidRPr="006746B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E6BFF" w:rsidRPr="006746B3" w:rsidRDefault="008E6BF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8E6BFF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8E6BFF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8E6BFF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FF6943" w:rsidRDefault="004E5961" w:rsidP="00FF69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527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6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794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133,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E6BFF" w:rsidTr="004E5961">
        <w:trPr>
          <w:trHeight w:val="1002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4E5961" w:rsidRDefault="004E5961" w:rsidP="004E596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56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Pr="006746B3" w:rsidRDefault="006746B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C3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6B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B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674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E6B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6BFF" w:rsidRDefault="008C38CC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6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F6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FF6943">
            <w:pPr>
              <w:jc w:val="center"/>
            </w:pP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FF6943">
            <w:pPr>
              <w:jc w:val="center"/>
            </w:pP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3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FF6943">
            <w:pPr>
              <w:jc w:val="center"/>
            </w:pP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FF6943">
            <w:pPr>
              <w:jc w:val="center"/>
            </w:pP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017</w:t>
            </w: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4E596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Pr="006746B3" w:rsidRDefault="004E5961" w:rsidP="004E5961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4E59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961" w:rsidRDefault="004E5961" w:rsidP="00FF6943">
            <w:pPr>
              <w:jc w:val="center"/>
            </w:pP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017</w:t>
            </w:r>
            <w:r w:rsidRPr="002B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5F59D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185,65</w:t>
            </w:r>
          </w:p>
        </w:tc>
      </w:tr>
      <w:tr w:rsidR="005F59D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9DB" w:rsidRPr="005F59DB" w:rsidRDefault="005F59DB" w:rsidP="005F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F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CC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6746B3" w:rsidRDefault="008C38CC" w:rsidP="004E59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8C38CC" w:rsidRDefault="008C38CC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8C38CC" w:rsidRDefault="008C38CC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8C38CC" w:rsidRDefault="008C38CC" w:rsidP="004E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8CC" w:rsidRPr="002B1CC3" w:rsidRDefault="00FF6943" w:rsidP="004E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8C3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FF6943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DA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FF6943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DA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FF6943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DA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FF6943" w:rsidRPr="008C38C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Pr="006746B3" w:rsidRDefault="00FF6943" w:rsidP="00FF6943">
            <w:pPr>
              <w:rPr>
                <w:lang w:val="ru-RU"/>
              </w:rPr>
            </w:pPr>
            <w:r w:rsidRPr="00674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4547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943" w:rsidRDefault="00FF6943" w:rsidP="00FF6943">
            <w:pPr>
              <w:jc w:val="center"/>
            </w:pPr>
            <w:r w:rsidRPr="00DA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</w:tbl>
    <w:p w:rsidR="008E6BFF" w:rsidRPr="008C38CC" w:rsidRDefault="008E6BFF" w:rsidP="006746B3">
      <w:pPr>
        <w:rPr>
          <w:lang w:val="ru-RU"/>
        </w:rPr>
      </w:pPr>
    </w:p>
    <w:sectPr w:rsidR="008E6BFF" w:rsidRPr="008C38CC" w:rsidSect="00B66F53">
      <w:pgSz w:w="11905" w:h="16837"/>
      <w:pgMar w:top="873" w:right="873" w:bottom="873" w:left="2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F"/>
    <w:rsid w:val="000E0A0B"/>
    <w:rsid w:val="004E5961"/>
    <w:rsid w:val="0057292E"/>
    <w:rsid w:val="005A0A37"/>
    <w:rsid w:val="005F59DB"/>
    <w:rsid w:val="00636D3E"/>
    <w:rsid w:val="006746B3"/>
    <w:rsid w:val="006E17F8"/>
    <w:rsid w:val="008468B0"/>
    <w:rsid w:val="00855E87"/>
    <w:rsid w:val="008C38CC"/>
    <w:rsid w:val="008E6BFF"/>
    <w:rsid w:val="00A31530"/>
    <w:rsid w:val="00B66F53"/>
    <w:rsid w:val="00C1216B"/>
    <w:rsid w:val="00CE41FB"/>
    <w:rsid w:val="00E1499A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rsid w:val="00A31530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rsid w:val="00A31530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4834-5ADE-48AE-92C3-E2D54DB8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BUXGALTER</cp:lastModifiedBy>
  <cp:revision>10</cp:revision>
  <cp:lastPrinted>2024-05-31T08:20:00Z</cp:lastPrinted>
  <dcterms:created xsi:type="dcterms:W3CDTF">2023-12-26T04:39:00Z</dcterms:created>
  <dcterms:modified xsi:type="dcterms:W3CDTF">2024-05-31T08:23:00Z</dcterms:modified>
  <cp:category/>
</cp:coreProperties>
</file>