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A5" w:rsidRPr="00A10FA5" w:rsidRDefault="00A10FA5" w:rsidP="00A10FA5">
      <w:pPr>
        <w:widowControl w:val="0"/>
        <w:tabs>
          <w:tab w:val="left" w:pos="4820"/>
        </w:tabs>
        <w:suppressAutoHyphens/>
        <w:spacing w:after="0" w:line="240" w:lineRule="auto"/>
        <w:ind w:right="-1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  <w:t>ВОЛЧИХИНСКИЙ РАЙОННЫЙ СОВЕТ НАРОДНЫХ ДЕПУТАТОВ АЛТАЙСКОГО КРАЯ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  <w:t>РЕШЕНИЕ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3425E9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25.12.2020</w:t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  <w:t xml:space="preserve">  </w:t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013F94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 xml:space="preserve">  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№ 62</w:t>
      </w:r>
      <w:r w:rsidR="00013F9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="00013F9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="00013F9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               </w:t>
      </w:r>
      <w:r w:rsidR="00A10FA5"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</w:t>
      </w:r>
      <w:r w:rsidR="00013F9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</w:t>
      </w:r>
      <w:proofErr w:type="gramStart"/>
      <w:r w:rsidR="00A10FA5" w:rsidRPr="00A10FA5">
        <w:rPr>
          <w:rFonts w:ascii="Arial" w:eastAsia="DejaVu Sans" w:hAnsi="Arial" w:cs="Arial"/>
          <w:color w:val="000000"/>
          <w:kern w:val="2"/>
          <w:sz w:val="20"/>
          <w:szCs w:val="20"/>
          <w:lang w:eastAsia="en-US"/>
        </w:rPr>
        <w:t>с</w:t>
      </w:r>
      <w:proofErr w:type="gramEnd"/>
      <w:r w:rsidR="00A10FA5" w:rsidRPr="00A10FA5">
        <w:rPr>
          <w:rFonts w:ascii="Arial" w:eastAsia="DejaVu Sans" w:hAnsi="Arial" w:cs="Arial"/>
          <w:color w:val="000000"/>
          <w:kern w:val="2"/>
          <w:sz w:val="20"/>
          <w:szCs w:val="20"/>
          <w:lang w:eastAsia="en-US"/>
        </w:rPr>
        <w:t>. Волчиха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tbl>
      <w:tblPr>
        <w:tblW w:w="10025" w:type="dxa"/>
        <w:tblLook w:val="01E0"/>
      </w:tblPr>
      <w:tblGrid>
        <w:gridCol w:w="4212"/>
        <w:gridCol w:w="5813"/>
      </w:tblGrid>
      <w:tr w:rsidR="00A10FA5" w:rsidRPr="00A10FA5" w:rsidTr="00A10FA5">
        <w:tc>
          <w:tcPr>
            <w:tcW w:w="4212" w:type="dxa"/>
            <w:hideMark/>
          </w:tcPr>
          <w:p w:rsidR="00A10FA5" w:rsidRPr="00A10FA5" w:rsidRDefault="00A10FA5" w:rsidP="00A10F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A10FA5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О развитии физкультуры и спорта в районе</w:t>
            </w:r>
          </w:p>
        </w:tc>
        <w:tc>
          <w:tcPr>
            <w:tcW w:w="5813" w:type="dxa"/>
          </w:tcPr>
          <w:p w:rsidR="00A10FA5" w:rsidRPr="00A10FA5" w:rsidRDefault="00A10FA5" w:rsidP="00A10FA5">
            <w:pPr>
              <w:widowControl w:val="0"/>
              <w:suppressAutoHyphens/>
              <w:spacing w:after="0" w:line="240" w:lineRule="auto"/>
              <w:ind w:right="5395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4"/>
                <w:lang w:eastAsia="en-US"/>
              </w:rPr>
            </w:pPr>
          </w:p>
        </w:tc>
      </w:tr>
    </w:tbl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                </w:t>
      </w:r>
    </w:p>
    <w:p w:rsidR="00A10FA5" w:rsidRPr="00A10FA5" w:rsidRDefault="00A10FA5" w:rsidP="00A10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0F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10FA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Заслушав и обсудив доклад председателя комитета по физической культуре и спорту Перебейноса С.В.  о развитии физической культуры и спорта в районе, Волчихинский районный Совет народных депутатов </w:t>
      </w:r>
      <w:r w:rsidRPr="00A10FA5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>решил:</w:t>
      </w:r>
      <w:r w:rsidRPr="00A10F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0FA5" w:rsidRPr="00A10FA5" w:rsidRDefault="00A10FA5" w:rsidP="00A10F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1. </w:t>
      </w:r>
      <w:r w:rsidRPr="00A10FA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Принять к сведению доклад </w:t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председателя комитета по физической культуре и спорту Перебейноса С.В. о развитии физической культуры и спорта в районе (прилагается).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Председатель Волчихинского </w:t>
      </w:r>
      <w:proofErr w:type="gramStart"/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районного</w:t>
      </w:r>
      <w:proofErr w:type="gramEnd"/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Совета народных депутатов</w:t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      В.Н Артёменко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551E5" w:rsidRDefault="000551E5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FA5" w:rsidRDefault="00A10FA5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10FA5" w:rsidSect="003633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4A9E"/>
    <w:multiLevelType w:val="hybridMultilevel"/>
    <w:tmpl w:val="D6A28310"/>
    <w:lvl w:ilvl="0" w:tplc="73F61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2FC"/>
    <w:rsid w:val="00013F94"/>
    <w:rsid w:val="000551E5"/>
    <w:rsid w:val="001A22AE"/>
    <w:rsid w:val="002E34A6"/>
    <w:rsid w:val="003425E9"/>
    <w:rsid w:val="003B0C97"/>
    <w:rsid w:val="003C22FC"/>
    <w:rsid w:val="003D50D1"/>
    <w:rsid w:val="005D70D0"/>
    <w:rsid w:val="00947BB6"/>
    <w:rsid w:val="00A10FA5"/>
    <w:rsid w:val="00A70EB7"/>
    <w:rsid w:val="00A955AB"/>
    <w:rsid w:val="00B96985"/>
    <w:rsid w:val="00D54A0A"/>
    <w:rsid w:val="00E9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2F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C2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ФК и С</dc:creator>
  <cp:lastModifiedBy>Пользователь Windows</cp:lastModifiedBy>
  <cp:revision>4</cp:revision>
  <cp:lastPrinted>2020-12-22T06:45:00Z</cp:lastPrinted>
  <dcterms:created xsi:type="dcterms:W3CDTF">2020-12-18T09:48:00Z</dcterms:created>
  <dcterms:modified xsi:type="dcterms:W3CDTF">2021-01-12T05:50:00Z</dcterms:modified>
</cp:coreProperties>
</file>