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01" w:rsidRPr="003A1C69" w:rsidRDefault="00661901" w:rsidP="0066190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A1C69">
        <w:rPr>
          <w:b w:val="0"/>
          <w:sz w:val="28"/>
          <w:szCs w:val="28"/>
        </w:rPr>
        <w:t xml:space="preserve">СОВЕТ НАРОДНЫХ ДЕПУТАТОВ СОЛОНОВСКОГО СЕЛЬСОВЕТА </w:t>
      </w:r>
    </w:p>
    <w:p w:rsidR="00661901" w:rsidRPr="003A1C69" w:rsidRDefault="00661901" w:rsidP="0066190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A1C69">
        <w:rPr>
          <w:b w:val="0"/>
          <w:sz w:val="28"/>
          <w:szCs w:val="28"/>
        </w:rPr>
        <w:t>ВОЛЧИХИНСКОГО РАЙОНА АЛТАЙСКОГО КРАЯ</w:t>
      </w:r>
    </w:p>
    <w:p w:rsidR="00661901" w:rsidRPr="003A1C69" w:rsidRDefault="00661901" w:rsidP="006619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61901" w:rsidRPr="003A1C69" w:rsidRDefault="00661901" w:rsidP="006619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61901" w:rsidRPr="003A1C69" w:rsidRDefault="00661901" w:rsidP="00661901">
      <w:pPr>
        <w:pStyle w:val="ConsPlusTitle"/>
        <w:widowControl/>
        <w:jc w:val="center"/>
        <w:rPr>
          <w:b w:val="0"/>
          <w:sz w:val="28"/>
          <w:szCs w:val="28"/>
        </w:rPr>
      </w:pPr>
      <w:r w:rsidRPr="003A1C69">
        <w:rPr>
          <w:b w:val="0"/>
          <w:sz w:val="28"/>
          <w:szCs w:val="28"/>
        </w:rPr>
        <w:t>РЕШЕНИЕ</w:t>
      </w:r>
    </w:p>
    <w:p w:rsidR="00661901" w:rsidRPr="003A1C69" w:rsidRDefault="00661901" w:rsidP="00661901">
      <w:pPr>
        <w:pStyle w:val="ConsPlusTitle"/>
        <w:widowControl/>
        <w:jc w:val="center"/>
        <w:rPr>
          <w:sz w:val="28"/>
          <w:szCs w:val="28"/>
        </w:rPr>
      </w:pPr>
    </w:p>
    <w:p w:rsidR="00661901" w:rsidRPr="003A1C69" w:rsidRDefault="00190B4F" w:rsidP="0066190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661901" w:rsidRPr="003A1C69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bookmarkStart w:id="0" w:name="_GoBack"/>
      <w:bookmarkEnd w:id="0"/>
      <w:r w:rsidR="00661901" w:rsidRPr="003A1C69">
        <w:rPr>
          <w:b w:val="0"/>
          <w:sz w:val="28"/>
          <w:szCs w:val="28"/>
        </w:rPr>
        <w:t xml:space="preserve">.2019       </w:t>
      </w:r>
      <w:r w:rsidR="003A1C69">
        <w:rPr>
          <w:b w:val="0"/>
          <w:sz w:val="28"/>
          <w:szCs w:val="28"/>
        </w:rPr>
        <w:t xml:space="preserve">                              </w:t>
      </w:r>
      <w:r w:rsidR="00661901" w:rsidRPr="003A1C69">
        <w:rPr>
          <w:b w:val="0"/>
          <w:sz w:val="28"/>
          <w:szCs w:val="28"/>
        </w:rPr>
        <w:t xml:space="preserve">          № 48                                        с. Солоновка</w:t>
      </w:r>
    </w:p>
    <w:p w:rsidR="00661901" w:rsidRPr="003A1C69" w:rsidRDefault="00661901" w:rsidP="0066190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661901" w:rsidRPr="003A1C69" w:rsidRDefault="00661901" w:rsidP="0066190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661901" w:rsidRPr="003A1C69" w:rsidRDefault="00661901" w:rsidP="003A1C6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 Администрации Солоновского сельсовета Волчихинского района Алтайского края</w:t>
      </w:r>
    </w:p>
    <w:p w:rsidR="00661901" w:rsidRPr="003A1C69" w:rsidRDefault="00661901" w:rsidP="0066190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661901" w:rsidRPr="003A1C69" w:rsidRDefault="00661901" w:rsidP="0066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1" w:rsidRPr="003A1C69" w:rsidRDefault="00661901" w:rsidP="0066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 xml:space="preserve">     Руководствуясь пунктом 14 частью 10 статьи 37 Федерального закона от 06.10.2003 № 131-ФЗ «Об общих принципах организации местного самоуправления в Российской Федерации», Совета народных депутатов Солоновского сельсовета Волчихинского района Алтайского края седьмого созыва, 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61901" w:rsidRPr="003A1C69" w:rsidRDefault="00661901" w:rsidP="0066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 xml:space="preserve">     1. Досрочно прекратить 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3A1C69">
        <w:rPr>
          <w:rFonts w:ascii="Times New Roman" w:hAnsi="Times New Roman" w:cs="Times New Roman"/>
          <w:sz w:val="28"/>
          <w:szCs w:val="28"/>
        </w:rPr>
        <w:t>очия главы А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3A1C69">
        <w:rPr>
          <w:rFonts w:ascii="Times New Roman" w:hAnsi="Times New Roman" w:cs="Times New Roman"/>
          <w:sz w:val="28"/>
          <w:szCs w:val="28"/>
        </w:rPr>
        <w:t>Солоновского сельсовета Волчихинского района Алтайского края Фураниной О.А.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901" w:rsidRPr="003A1C69" w:rsidRDefault="00661901" w:rsidP="0066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 xml:space="preserve">     2. 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A1C69">
        <w:rPr>
          <w:rFonts w:ascii="Times New Roman" w:hAnsi="Times New Roman" w:cs="Times New Roman"/>
          <w:sz w:val="28"/>
          <w:szCs w:val="28"/>
        </w:rPr>
        <w:t>изнать утратившим силу решение С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3A1C6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3A1C69">
        <w:rPr>
          <w:rFonts w:ascii="Times New Roman" w:hAnsi="Times New Roman" w:cs="Times New Roman"/>
          <w:sz w:val="28"/>
          <w:szCs w:val="28"/>
        </w:rPr>
        <w:t xml:space="preserve">Солоновского сельсовета Волчихинского района Алтайского края 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A1C69">
        <w:rPr>
          <w:rFonts w:ascii="Times New Roman" w:hAnsi="Times New Roman" w:cs="Times New Roman"/>
          <w:sz w:val="28"/>
          <w:szCs w:val="28"/>
        </w:rPr>
        <w:t>13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69">
        <w:rPr>
          <w:rFonts w:ascii="Times New Roman" w:hAnsi="Times New Roman" w:cs="Times New Roman"/>
          <w:sz w:val="28"/>
          <w:szCs w:val="28"/>
        </w:rPr>
        <w:t>ноября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3A1C69">
        <w:rPr>
          <w:rFonts w:ascii="Times New Roman" w:hAnsi="Times New Roman" w:cs="Times New Roman"/>
          <w:sz w:val="28"/>
          <w:szCs w:val="28"/>
        </w:rPr>
        <w:t>8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3A1C69">
        <w:rPr>
          <w:rFonts w:ascii="Times New Roman" w:hAnsi="Times New Roman" w:cs="Times New Roman"/>
          <w:sz w:val="28"/>
          <w:szCs w:val="28"/>
        </w:rPr>
        <w:t>37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3A1C69">
        <w:rPr>
          <w:rFonts w:ascii="Times New Roman" w:hAnsi="Times New Roman" w:cs="Times New Roman"/>
          <w:sz w:val="28"/>
          <w:szCs w:val="28"/>
        </w:rPr>
        <w:t>назначении главы А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3A1C69">
        <w:rPr>
          <w:rFonts w:ascii="Times New Roman" w:hAnsi="Times New Roman" w:cs="Times New Roman"/>
          <w:sz w:val="28"/>
          <w:szCs w:val="28"/>
        </w:rPr>
        <w:t xml:space="preserve"> Солоновского сельсовета Волчихинского района Алтайского края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1C69">
        <w:rPr>
          <w:rFonts w:ascii="Times New Roman" w:hAnsi="Times New Roman" w:cs="Times New Roman"/>
          <w:sz w:val="28"/>
          <w:szCs w:val="28"/>
        </w:rPr>
        <w:t>.</w:t>
      </w:r>
    </w:p>
    <w:p w:rsidR="00661901" w:rsidRPr="003A1C69" w:rsidRDefault="00661901" w:rsidP="00661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 xml:space="preserve">     3. 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3A1C69"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661901" w:rsidRPr="003A1C69" w:rsidRDefault="00661901" w:rsidP="00661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 xml:space="preserve">     4.</w:t>
      </w:r>
      <w:r w:rsidRPr="003A1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69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661901" w:rsidRPr="003A1C69" w:rsidRDefault="00661901" w:rsidP="0066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1" w:rsidRPr="00190B4F" w:rsidRDefault="00661901" w:rsidP="0066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9" w:rsidRPr="00190B4F" w:rsidRDefault="003A1C69" w:rsidP="0066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1" w:rsidRPr="003A1C69" w:rsidRDefault="00661901" w:rsidP="0066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69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3A1C69" w:rsidRPr="003A1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A1C69">
        <w:rPr>
          <w:rFonts w:ascii="Times New Roman" w:hAnsi="Times New Roman" w:cs="Times New Roman"/>
          <w:sz w:val="28"/>
          <w:szCs w:val="28"/>
        </w:rPr>
        <w:t xml:space="preserve">  В.П. Балабойко</w:t>
      </w:r>
    </w:p>
    <w:p w:rsidR="0020446F" w:rsidRPr="003A1C69" w:rsidRDefault="0020446F">
      <w:pPr>
        <w:rPr>
          <w:rFonts w:ascii="Times New Roman" w:hAnsi="Times New Roman" w:cs="Times New Roman"/>
          <w:sz w:val="28"/>
          <w:szCs w:val="28"/>
        </w:rPr>
      </w:pPr>
    </w:p>
    <w:sectPr w:rsidR="0020446F" w:rsidRPr="003A1C69" w:rsidSect="003A1C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1901"/>
    <w:rsid w:val="00190B4F"/>
    <w:rsid w:val="0020446F"/>
    <w:rsid w:val="003A1C69"/>
    <w:rsid w:val="00661901"/>
    <w:rsid w:val="00C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1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dcterms:created xsi:type="dcterms:W3CDTF">2019-12-31T04:39:00Z</dcterms:created>
  <dcterms:modified xsi:type="dcterms:W3CDTF">2020-07-24T07:50:00Z</dcterms:modified>
</cp:coreProperties>
</file>